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8D60E" w14:textId="77777777" w:rsidR="007D4D03" w:rsidRPr="00B95506" w:rsidRDefault="007D4D03" w:rsidP="007D4D03">
      <w:pPr>
        <w:rPr>
          <w:b/>
          <w:i/>
        </w:rPr>
      </w:pPr>
    </w:p>
    <w:p w14:paraId="306A2603" w14:textId="77777777" w:rsidR="00B360AB" w:rsidRDefault="00B360AB" w:rsidP="007D4D03">
      <w:pPr>
        <w:jc w:val="center"/>
        <w:rPr>
          <w:b/>
          <w:smallCaps/>
        </w:rPr>
      </w:pPr>
    </w:p>
    <w:p w14:paraId="7A0575A6" w14:textId="6C240CC3" w:rsidR="00322CD8" w:rsidRDefault="00322CD8" w:rsidP="00322CD8">
      <w:pPr>
        <w:pStyle w:val="Cm"/>
      </w:pPr>
      <w:r w:rsidRPr="00BA53EF">
        <w:t>Szakmai tanulmányút a pozsonyi Szlovák Műszaki Egyetem</w:t>
      </w:r>
      <w:r w:rsidR="00C61A75">
        <w:t xml:space="preserve"> BIM modellező intenzív kurzusára</w:t>
      </w:r>
    </w:p>
    <w:p w14:paraId="21987EAE" w14:textId="2FD7631D" w:rsidR="00322CD8" w:rsidRPr="00322CD8" w:rsidRDefault="00322CD8" w:rsidP="00322CD8">
      <w:pPr>
        <w:pStyle w:val="Kiemeltidzet"/>
        <w:rPr>
          <w:lang w:eastAsia="en-US" w:bidi="ar-SA"/>
        </w:rPr>
      </w:pPr>
      <w:r>
        <w:rPr>
          <w:lang w:eastAsia="en-US" w:bidi="ar-SA"/>
        </w:rPr>
        <w:t>Beszámoló</w:t>
      </w:r>
    </w:p>
    <w:p w14:paraId="3E7F48B5" w14:textId="77777777" w:rsidR="00322CD8" w:rsidRPr="00BA53EF" w:rsidRDefault="00322CD8" w:rsidP="00322CD8"/>
    <w:p w14:paraId="341514B5" w14:textId="5249E3BB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 xml:space="preserve">A gyakorlat helyszíne: </w:t>
      </w:r>
      <w:r w:rsidR="00135027" w:rsidRPr="00B57EA7">
        <w:rPr>
          <w:rFonts w:ascii="Times New Roman" w:hAnsi="Times New Roman" w:cs="Times New Roman"/>
          <w:sz w:val="24"/>
          <w:szCs w:val="24"/>
        </w:rPr>
        <w:t>Pozsonyi Szlovák Műszaki Egyetem</w:t>
      </w:r>
    </w:p>
    <w:p w14:paraId="27C82C23" w14:textId="1223C56B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 xml:space="preserve">A gyakorlat ideje: </w:t>
      </w:r>
      <w:r w:rsidR="00C243B7">
        <w:rPr>
          <w:rFonts w:ascii="Times New Roman" w:hAnsi="Times New Roman" w:cs="Times New Roman"/>
          <w:sz w:val="24"/>
          <w:szCs w:val="24"/>
        </w:rPr>
        <w:t>202</w:t>
      </w:r>
      <w:r w:rsidR="0066292C">
        <w:rPr>
          <w:rFonts w:ascii="Times New Roman" w:hAnsi="Times New Roman" w:cs="Times New Roman"/>
          <w:sz w:val="24"/>
          <w:szCs w:val="24"/>
        </w:rPr>
        <w:t>4.04.15.-04.19.</w:t>
      </w:r>
    </w:p>
    <w:p w14:paraId="45520006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A gyakorlaton részt vevő oktatók:</w:t>
      </w:r>
    </w:p>
    <w:p w14:paraId="71083052" w14:textId="77777777" w:rsidR="00322CD8" w:rsidRPr="00B93E83" w:rsidRDefault="00322CD8" w:rsidP="00322CD8">
      <w:pPr>
        <w:pStyle w:val="Listaszerbekezds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László Gergely Tibor</w:t>
      </w:r>
    </w:p>
    <w:p w14:paraId="6232BAE4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A gyakorlaton részt vevő hallgatók:</w:t>
      </w:r>
    </w:p>
    <w:p w14:paraId="4F389578" w14:textId="77777777" w:rsidR="00322CD8" w:rsidRDefault="00322CD8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Balaton Regina Hanna</w:t>
      </w:r>
    </w:p>
    <w:p w14:paraId="6E0A6B58" w14:textId="5BA27196" w:rsidR="006E3490" w:rsidRDefault="006E3490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Lisztes Lázár</w:t>
      </w:r>
    </w:p>
    <w:p w14:paraId="682A5FD6" w14:textId="6EC64909" w:rsidR="006E3490" w:rsidRDefault="006E3490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File Bernát</w:t>
      </w:r>
    </w:p>
    <w:p w14:paraId="63BB29BD" w14:textId="44C1F777" w:rsidR="006E3490" w:rsidRPr="00B93E83" w:rsidRDefault="006368A3" w:rsidP="00322CD8">
      <w:pPr>
        <w:pStyle w:val="Listaszerbekezds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Major Dávid</w:t>
      </w:r>
    </w:p>
    <w:p w14:paraId="3C4FAC79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987FAA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>Rövid összegzés a gyakorlat beosztásáról:</w:t>
      </w:r>
    </w:p>
    <w:p w14:paraId="10667135" w14:textId="0909C077" w:rsidR="00322CD8" w:rsidRPr="00B93E83" w:rsidRDefault="00DA5339" w:rsidP="00322CD8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E3378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.0</w:t>
      </w:r>
      <w:r w:rsidR="00E3378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3789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721C24" w14:textId="4108FD3D" w:rsidR="00D02F0D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  <w:sz w:val="24"/>
          <w:szCs w:val="24"/>
        </w:rPr>
        <w:t xml:space="preserve">A </w:t>
      </w:r>
      <w:r w:rsidR="00D02F0D">
        <w:rPr>
          <w:rFonts w:ascii="Times New Roman" w:hAnsi="Times New Roman" w:cs="Times New Roman"/>
          <w:sz w:val="24"/>
          <w:szCs w:val="24"/>
        </w:rPr>
        <w:t>kurzus</w:t>
      </w:r>
      <w:r w:rsidRPr="00B93E83">
        <w:rPr>
          <w:rFonts w:ascii="Times New Roman" w:hAnsi="Times New Roman" w:cs="Times New Roman"/>
          <w:sz w:val="24"/>
          <w:szCs w:val="24"/>
        </w:rPr>
        <w:t xml:space="preserve"> résztvevő</w:t>
      </w:r>
      <w:r w:rsidR="00D02F0D">
        <w:rPr>
          <w:rFonts w:ascii="Times New Roman" w:hAnsi="Times New Roman" w:cs="Times New Roman"/>
          <w:sz w:val="24"/>
          <w:szCs w:val="24"/>
        </w:rPr>
        <w:t>i</w:t>
      </w:r>
      <w:r w:rsidRPr="00B93E83">
        <w:rPr>
          <w:rFonts w:ascii="Times New Roman" w:hAnsi="Times New Roman" w:cs="Times New Roman"/>
          <w:sz w:val="24"/>
          <w:szCs w:val="24"/>
        </w:rPr>
        <w:t xml:space="preserve"> kiutaztak a</w:t>
      </w:r>
      <w:r w:rsidR="00D02F0D">
        <w:rPr>
          <w:rFonts w:ascii="Times New Roman" w:hAnsi="Times New Roman" w:cs="Times New Roman"/>
          <w:sz w:val="24"/>
          <w:szCs w:val="24"/>
        </w:rPr>
        <w:t xml:space="preserve"> gyakorlat helyszínére, majd ezután a Műszaki Egyetem körbejárása következett, ahol ismertetésre került </w:t>
      </w:r>
      <w:r w:rsidR="00E74CF9">
        <w:rPr>
          <w:rFonts w:ascii="Times New Roman" w:hAnsi="Times New Roman" w:cs="Times New Roman"/>
          <w:sz w:val="24"/>
          <w:szCs w:val="24"/>
        </w:rPr>
        <w:t>a felmérendő épület</w:t>
      </w:r>
      <w:r w:rsidR="00D02F0D">
        <w:rPr>
          <w:rFonts w:ascii="Times New Roman" w:hAnsi="Times New Roman" w:cs="Times New Roman"/>
          <w:sz w:val="24"/>
          <w:szCs w:val="24"/>
        </w:rPr>
        <w:t xml:space="preserve"> és a tervezett feladatsor a</w:t>
      </w:r>
      <w:r w:rsidR="000961E7">
        <w:rPr>
          <w:rFonts w:ascii="Times New Roman" w:hAnsi="Times New Roman" w:cs="Times New Roman"/>
          <w:sz w:val="24"/>
          <w:szCs w:val="24"/>
        </w:rPr>
        <w:t>z egész hetet illetően.</w:t>
      </w:r>
    </w:p>
    <w:p w14:paraId="512FD7E0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CB0181" w14:textId="244EA5DF" w:rsidR="00310695" w:rsidRPr="00B93E83" w:rsidRDefault="00310695" w:rsidP="00310695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F179A4">
        <w:rPr>
          <w:rFonts w:ascii="Times New Roman" w:hAnsi="Times New Roman" w:cs="Times New Roman"/>
          <w:sz w:val="24"/>
          <w:szCs w:val="24"/>
        </w:rPr>
        <w:t>4.04.16.</w:t>
      </w:r>
    </w:p>
    <w:p w14:paraId="58161E0A" w14:textId="33FE267E" w:rsidR="00322CD8" w:rsidRPr="00B93E83" w:rsidRDefault="00D74952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keddi nap folyamán a hallgatók rövid műszeres ismertető után végrehajtották a kijelölt épület lézerszkennelését. Az időjárás viszontagságai miatt a pontosságot növelő vízszintes hálózat mérését nem kellett végrehajtaniuk.</w:t>
      </w:r>
    </w:p>
    <w:p w14:paraId="638B4B62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3F8D10" w14:textId="7EEF9755" w:rsidR="0056507F" w:rsidRPr="00B93E83" w:rsidRDefault="00D36E7E" w:rsidP="0056507F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2024.04.17.</w:t>
      </w:r>
    </w:p>
    <w:p w14:paraId="02087C7F" w14:textId="4BEE6DF0" w:rsidR="00322CD8" w:rsidRPr="00B93E83" w:rsidRDefault="00E822A7" w:rsidP="00A15973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Szerdán a résztvevők megismerkedhettek az AutoCAD termékcsalád ReCap szoftverével, majd ezt követően ebben a programban kezdetét vette az adatok feldolgozási folyamata.</w:t>
      </w:r>
    </w:p>
    <w:p w14:paraId="6C5E906D" w14:textId="008F2F6A" w:rsidR="00B56CA3" w:rsidRPr="00B93E83" w:rsidRDefault="001857CE" w:rsidP="00B56CA3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2024.04.18.</w:t>
      </w:r>
    </w:p>
    <w:p w14:paraId="1CA43927" w14:textId="4EE06E68" w:rsidR="00322CD8" w:rsidRPr="00B93E83" w:rsidRDefault="00157779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csütörtöki nap folyamán egy izgalmas előadást hallhattunk angol nyelven, mely a BIM modellezésről, és annak felhasználási lehetőségeiről nyújtott új ismeretanyagot a hallgatóink számára.</w:t>
      </w:r>
    </w:p>
    <w:p w14:paraId="63315BEA" w14:textId="77777777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A7ACC8" w14:textId="0387EF8D" w:rsidR="00B56CA3" w:rsidRPr="00B93E83" w:rsidRDefault="00196809" w:rsidP="00B56CA3">
      <w:pPr>
        <w:pStyle w:val="Listaszerbekezds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2024.04.19.</w:t>
      </w:r>
    </w:p>
    <w:p w14:paraId="38619297" w14:textId="51A0BE58" w:rsidR="00322CD8" w:rsidRPr="00B93E83" w:rsidRDefault="00543586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intenzív kurzus záró napján a hallgatóknak egy </w:t>
      </w:r>
      <w:r w:rsidR="000174DC">
        <w:rPr>
          <w:rFonts w:ascii="Times New Roman" w:hAnsi="Times New Roman" w:cs="Times New Roman"/>
          <w:sz w:val="24"/>
          <w:szCs w:val="24"/>
        </w:rPr>
        <w:t>PowerPoint</w:t>
      </w:r>
      <w:r>
        <w:rPr>
          <w:rFonts w:ascii="Times New Roman" w:hAnsi="Times New Roman" w:cs="Times New Roman"/>
          <w:sz w:val="24"/>
          <w:szCs w:val="24"/>
        </w:rPr>
        <w:t xml:space="preserve"> előadás keretein belül kellett beszámolniuk az egész hetes tevékenységükről az oktatók előtt.</w:t>
      </w:r>
    </w:p>
    <w:p w14:paraId="691046FB" w14:textId="307FF44F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5B4E14" w14:textId="24A1B2AD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50564F" w14:textId="2B508FA4" w:rsidR="002F0E1A" w:rsidRPr="00B93E83" w:rsidRDefault="002F0E1A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B93E83">
        <w:rPr>
          <w:rFonts w:ascii="Times New Roman" w:hAnsi="Times New Roman" w:cs="Times New Roman"/>
        </w:rPr>
        <w:t xml:space="preserve">Kelt: Székesfehérvár, </w:t>
      </w:r>
      <w:r w:rsidR="00971437">
        <w:rPr>
          <w:rFonts w:ascii="Times New Roman" w:hAnsi="Times New Roman" w:cs="Times New Roman"/>
        </w:rPr>
        <w:t>202</w:t>
      </w:r>
      <w:r w:rsidR="003F3DF5">
        <w:rPr>
          <w:rFonts w:ascii="Times New Roman" w:hAnsi="Times New Roman" w:cs="Times New Roman"/>
        </w:rPr>
        <w:t>4</w:t>
      </w:r>
      <w:r w:rsidR="00971437">
        <w:rPr>
          <w:rFonts w:ascii="Times New Roman" w:hAnsi="Times New Roman" w:cs="Times New Roman"/>
        </w:rPr>
        <w:t>.05.02.</w:t>
      </w:r>
    </w:p>
    <w:p w14:paraId="1FC832B5" w14:textId="30B80440" w:rsidR="00322CD8" w:rsidRPr="002F0E1A" w:rsidRDefault="00786421" w:rsidP="00322CD8">
      <w:pPr>
        <w:ind w:left="5040" w:firstLine="34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</w:t>
      </w:r>
      <w:r w:rsidR="00322CD8" w:rsidRPr="002F0E1A">
        <w:rPr>
          <w:rFonts w:asciiTheme="minorHAnsi" w:hAnsiTheme="minorHAnsi" w:cstheme="minorHAnsi"/>
        </w:rPr>
        <w:t>……………………………………</w:t>
      </w:r>
      <w:r w:rsidR="002F0E1A" w:rsidRPr="002F0E1A">
        <w:rPr>
          <w:rFonts w:asciiTheme="minorHAnsi" w:hAnsiTheme="minorHAnsi" w:cstheme="minorHAnsi"/>
        </w:rPr>
        <w:t>………………</w:t>
      </w:r>
    </w:p>
    <w:p w14:paraId="5E4E19C7" w14:textId="59EAA7AA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b/>
          <w:bCs/>
          <w:sz w:val="23"/>
          <w:szCs w:val="23"/>
        </w:rPr>
      </w:pPr>
      <w:r w:rsidRPr="00B93E83">
        <w:rPr>
          <w:rFonts w:ascii="Times New Roman" w:hAnsi="Times New Roman" w:cs="Times New Roman"/>
        </w:rPr>
        <w:tab/>
      </w:r>
      <w:r w:rsidRPr="00B93E8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Balaton Regina Hanna </w:t>
      </w:r>
    </w:p>
    <w:p w14:paraId="753FC0D4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i/>
          <w:iCs/>
          <w:sz w:val="23"/>
          <w:szCs w:val="23"/>
        </w:rPr>
      </w:pPr>
      <w:r w:rsidRPr="00B93E83">
        <w:rPr>
          <w:rFonts w:ascii="Times New Roman" w:hAnsi="Times New Roman" w:cs="Times New Roman"/>
          <w:i/>
          <w:iCs/>
          <w:sz w:val="23"/>
          <w:szCs w:val="23"/>
        </w:rPr>
        <w:tab/>
        <w:t>Elnök</w:t>
      </w:r>
    </w:p>
    <w:p w14:paraId="29D5878B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i/>
          <w:iCs/>
          <w:sz w:val="23"/>
          <w:szCs w:val="23"/>
        </w:rPr>
      </w:pPr>
      <w:r w:rsidRPr="00B93E83">
        <w:rPr>
          <w:rFonts w:ascii="Times New Roman" w:hAnsi="Times New Roman" w:cs="Times New Roman"/>
          <w:i/>
          <w:iCs/>
          <w:sz w:val="23"/>
          <w:szCs w:val="23"/>
        </w:rPr>
        <w:tab/>
      </w:r>
      <w:r w:rsidRPr="00B93E83">
        <w:rPr>
          <w:rFonts w:ascii="Times New Roman" w:hAnsi="Times New Roman" w:cs="Times New Roman"/>
          <w:i/>
          <w:iCs/>
          <w:sz w:val="20"/>
          <w:szCs w:val="20"/>
        </w:rPr>
        <w:t>Mikoviny Sámuel Szakkollégium</w:t>
      </w:r>
    </w:p>
    <w:p w14:paraId="29291032" w14:textId="77777777" w:rsidR="00322CD8" w:rsidRPr="00B93E83" w:rsidRDefault="00322CD8" w:rsidP="00322CD8">
      <w:pPr>
        <w:rPr>
          <w:rFonts w:ascii="Times New Roman" w:hAnsi="Times New Roman" w:cs="Times New Roman"/>
        </w:rPr>
      </w:pPr>
    </w:p>
    <w:p w14:paraId="275F1FEA" w14:textId="77777777" w:rsidR="00322CD8" w:rsidRPr="00B93E83" w:rsidRDefault="00322CD8" w:rsidP="00322CD8">
      <w:pPr>
        <w:rPr>
          <w:rFonts w:ascii="Times New Roman" w:hAnsi="Times New Roman" w:cs="Times New Roman"/>
        </w:rPr>
      </w:pPr>
    </w:p>
    <w:p w14:paraId="581E0677" w14:textId="77777777" w:rsidR="00322CD8" w:rsidRPr="00B93E83" w:rsidRDefault="00322CD8" w:rsidP="00322CD8">
      <w:pPr>
        <w:rPr>
          <w:rFonts w:ascii="Times New Roman" w:hAnsi="Times New Roman" w:cs="Times New Roman"/>
        </w:rPr>
      </w:pPr>
    </w:p>
    <w:p w14:paraId="12EAF5B9" w14:textId="593E3C27" w:rsidR="00322CD8" w:rsidRPr="00786421" w:rsidRDefault="00322CD8" w:rsidP="00786421">
      <w:pPr>
        <w:ind w:left="5040" w:firstLine="347"/>
        <w:rPr>
          <w:rFonts w:asciiTheme="minorHAnsi" w:hAnsiTheme="minorHAnsi" w:cstheme="minorHAnsi"/>
        </w:rPr>
      </w:pPr>
      <w:r w:rsidRPr="00786421">
        <w:rPr>
          <w:rFonts w:asciiTheme="minorHAnsi" w:hAnsiTheme="minorHAnsi" w:cstheme="minorHAnsi"/>
        </w:rPr>
        <w:t>……………………………………</w:t>
      </w:r>
      <w:r w:rsidR="002F0E1A" w:rsidRPr="00786421">
        <w:rPr>
          <w:rFonts w:asciiTheme="minorHAnsi" w:hAnsiTheme="minorHAnsi" w:cstheme="minorHAnsi"/>
        </w:rPr>
        <w:t>…</w:t>
      </w:r>
      <w:r w:rsidR="00786421">
        <w:rPr>
          <w:rFonts w:asciiTheme="minorHAnsi" w:hAnsiTheme="minorHAnsi" w:cstheme="minorHAnsi"/>
        </w:rPr>
        <w:t>……………………</w:t>
      </w:r>
    </w:p>
    <w:p w14:paraId="5AE182A9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b/>
          <w:bCs/>
          <w:sz w:val="23"/>
          <w:szCs w:val="23"/>
        </w:rPr>
      </w:pPr>
      <w:r w:rsidRPr="00B93E83">
        <w:rPr>
          <w:rFonts w:ascii="Times New Roman" w:hAnsi="Times New Roman" w:cs="Times New Roman"/>
        </w:rPr>
        <w:tab/>
      </w:r>
      <w:r w:rsidRPr="00B93E8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László Gergely </w:t>
      </w:r>
    </w:p>
    <w:p w14:paraId="185E800A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i/>
          <w:iCs/>
          <w:sz w:val="23"/>
          <w:szCs w:val="23"/>
        </w:rPr>
      </w:pPr>
      <w:r w:rsidRPr="00B93E83">
        <w:rPr>
          <w:rFonts w:ascii="Times New Roman" w:hAnsi="Times New Roman" w:cs="Times New Roman"/>
          <w:i/>
          <w:iCs/>
          <w:sz w:val="23"/>
          <w:szCs w:val="23"/>
        </w:rPr>
        <w:tab/>
        <w:t>Igazgató</w:t>
      </w:r>
    </w:p>
    <w:p w14:paraId="7C62AFA9" w14:textId="77777777" w:rsidR="00322CD8" w:rsidRPr="00B93E83" w:rsidRDefault="00322CD8" w:rsidP="00322CD8">
      <w:pPr>
        <w:tabs>
          <w:tab w:val="center" w:pos="7371"/>
        </w:tabs>
        <w:rPr>
          <w:rFonts w:ascii="Times New Roman" w:hAnsi="Times New Roman" w:cs="Times New Roman"/>
          <w:i/>
          <w:iCs/>
          <w:sz w:val="23"/>
          <w:szCs w:val="23"/>
        </w:rPr>
      </w:pPr>
      <w:r w:rsidRPr="00B93E83">
        <w:rPr>
          <w:rFonts w:ascii="Times New Roman" w:hAnsi="Times New Roman" w:cs="Times New Roman"/>
          <w:i/>
          <w:iCs/>
          <w:sz w:val="23"/>
          <w:szCs w:val="23"/>
        </w:rPr>
        <w:tab/>
      </w:r>
      <w:r w:rsidRPr="00B93E83">
        <w:rPr>
          <w:rFonts w:ascii="Times New Roman" w:hAnsi="Times New Roman" w:cs="Times New Roman"/>
          <w:i/>
          <w:iCs/>
          <w:sz w:val="20"/>
          <w:szCs w:val="20"/>
        </w:rPr>
        <w:t>Mikoviny Sámuel Szakkollégium</w:t>
      </w:r>
    </w:p>
    <w:p w14:paraId="12418599" w14:textId="5286FDEC" w:rsidR="00322CD8" w:rsidRPr="00B93E83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AEF0C8" w14:textId="77777777" w:rsidR="00322CD8" w:rsidRDefault="00322CD8" w:rsidP="00322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581D52" w14:textId="77777777" w:rsidR="00322CD8" w:rsidRDefault="00322CD8" w:rsidP="00322C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2915">
        <w:rPr>
          <w:rFonts w:ascii="Times New Roman" w:hAnsi="Times New Roman" w:cs="Times New Roman"/>
          <w:b/>
          <w:bCs/>
          <w:sz w:val="28"/>
          <w:szCs w:val="28"/>
        </w:rPr>
        <w:lastRenderedPageBreak/>
        <w:t>Jelenléti ív</w:t>
      </w:r>
    </w:p>
    <w:p w14:paraId="3F69A596" w14:textId="77777777" w:rsidR="00322CD8" w:rsidRPr="00292915" w:rsidRDefault="00322CD8" w:rsidP="00322C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023A51" w14:textId="1B169D86" w:rsidR="00322CD8" w:rsidRPr="00292915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>Projekt azonosító: NTP-SZKOLL-2</w:t>
      </w:r>
      <w:r w:rsidR="00F54288">
        <w:rPr>
          <w:rFonts w:ascii="Times New Roman" w:hAnsi="Times New Roman" w:cs="Times New Roman"/>
          <w:sz w:val="24"/>
          <w:szCs w:val="24"/>
        </w:rPr>
        <w:t>3</w:t>
      </w:r>
      <w:r w:rsidRPr="00292915">
        <w:rPr>
          <w:rFonts w:ascii="Times New Roman" w:hAnsi="Times New Roman" w:cs="Times New Roman"/>
          <w:sz w:val="24"/>
          <w:szCs w:val="24"/>
        </w:rPr>
        <w:t>-00</w:t>
      </w:r>
      <w:r w:rsidR="00F54288">
        <w:rPr>
          <w:rFonts w:ascii="Times New Roman" w:hAnsi="Times New Roman" w:cs="Times New Roman"/>
          <w:sz w:val="24"/>
          <w:szCs w:val="24"/>
        </w:rPr>
        <w:t>29</w:t>
      </w:r>
      <w:r w:rsidRPr="002929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841290" w14:textId="77777777" w:rsidR="00322CD8" w:rsidRPr="00292915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 xml:space="preserve">Mikoviny Sámuel Szakkollégium </w:t>
      </w:r>
    </w:p>
    <w:p w14:paraId="1D29FB82" w14:textId="77777777" w:rsidR="00E2053F" w:rsidRDefault="00E2053F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E2053F">
        <w:rPr>
          <w:rFonts w:ascii="Times New Roman" w:hAnsi="Times New Roman" w:cs="Times New Roman"/>
          <w:sz w:val="24"/>
          <w:szCs w:val="24"/>
        </w:rPr>
        <w:t>BIM in bridge construction</w:t>
      </w:r>
    </w:p>
    <w:p w14:paraId="779FF073" w14:textId="684E413F" w:rsidR="00322CD8" w:rsidRPr="00292915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 xml:space="preserve">Dátum: </w:t>
      </w:r>
      <w:r w:rsidR="003A73DC" w:rsidRPr="003A73DC">
        <w:rPr>
          <w:rFonts w:ascii="Times New Roman" w:hAnsi="Times New Roman" w:cs="Times New Roman"/>
          <w:sz w:val="24"/>
          <w:szCs w:val="24"/>
        </w:rPr>
        <w:t>2024.04.15.-04.19.</w:t>
      </w:r>
    </w:p>
    <w:p w14:paraId="4DD870D9" w14:textId="5E14E10B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  <w:r w:rsidRPr="00292915">
        <w:rPr>
          <w:rFonts w:ascii="Times New Roman" w:hAnsi="Times New Roman" w:cs="Times New Roman"/>
          <w:sz w:val="24"/>
          <w:szCs w:val="24"/>
        </w:rPr>
        <w:t xml:space="preserve">Helye: </w:t>
      </w:r>
      <w:r w:rsidR="00B57EA7" w:rsidRPr="00B57EA7">
        <w:rPr>
          <w:rFonts w:ascii="Times New Roman" w:hAnsi="Times New Roman" w:cs="Times New Roman"/>
          <w:sz w:val="24"/>
          <w:szCs w:val="24"/>
        </w:rPr>
        <w:t>Pozsonyi Szlovák Műszaki Egyetem</w:t>
      </w:r>
    </w:p>
    <w:p w14:paraId="5DEEF8B9" w14:textId="33C8ABA6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6DBBFF" w14:textId="77777777" w:rsidR="00322CD8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21"/>
        <w:gridCol w:w="2835"/>
        <w:gridCol w:w="2976"/>
        <w:gridCol w:w="2835"/>
      </w:tblGrid>
      <w:tr w:rsidR="00322CD8" w14:paraId="7B5D4DDE" w14:textId="77777777" w:rsidTr="000B69E4">
        <w:tc>
          <w:tcPr>
            <w:tcW w:w="421" w:type="dxa"/>
          </w:tcPr>
          <w:p w14:paraId="036E2574" w14:textId="77777777" w:rsidR="00322CD8" w:rsidRDefault="00322CD8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9F86D8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NÉV NYOMTATOTT BETŰVEL</w:t>
            </w:r>
          </w:p>
        </w:tc>
        <w:tc>
          <w:tcPr>
            <w:tcW w:w="2976" w:type="dxa"/>
          </w:tcPr>
          <w:p w14:paraId="0A04CCB0" w14:textId="77777777" w:rsidR="00322CD8" w:rsidRPr="00B2574E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LÉRHETŐSÉ</w:t>
            </w: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  <w:p w14:paraId="752D2299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 xml:space="preserve">(TEL, E-MAIL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CÍ</w:t>
            </w:r>
            <w:r w:rsidRPr="00B2574E">
              <w:rPr>
                <w:rFonts w:ascii="Times New Roman" w:hAnsi="Times New Roman" w:cs="Times New Roman"/>
                <w:sz w:val="24"/>
                <w:szCs w:val="24"/>
              </w:rPr>
              <w:t>M)</w:t>
            </w:r>
          </w:p>
        </w:tc>
        <w:tc>
          <w:tcPr>
            <w:tcW w:w="2835" w:type="dxa"/>
          </w:tcPr>
          <w:p w14:paraId="5F953D4B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ALÁÍRÁS</w:t>
            </w:r>
          </w:p>
        </w:tc>
      </w:tr>
      <w:tr w:rsidR="00322CD8" w14:paraId="1E693A97" w14:textId="77777777" w:rsidTr="005B22EB">
        <w:trPr>
          <w:trHeight w:val="567"/>
        </w:trPr>
        <w:tc>
          <w:tcPr>
            <w:tcW w:w="421" w:type="dxa"/>
          </w:tcPr>
          <w:p w14:paraId="5399F58D" w14:textId="1C3FFBC1" w:rsidR="00322CD8" w:rsidRDefault="00A03D4B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2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Align w:val="center"/>
          </w:tcPr>
          <w:p w14:paraId="546E08E0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László Gergely Tibor</w:t>
            </w:r>
          </w:p>
        </w:tc>
        <w:tc>
          <w:tcPr>
            <w:tcW w:w="2976" w:type="dxa"/>
            <w:vAlign w:val="center"/>
          </w:tcPr>
          <w:p w14:paraId="1C574D5F" w14:textId="363C6D67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laszlo.gergely@amk.uni-obuda.hu</w:t>
            </w:r>
          </w:p>
        </w:tc>
        <w:tc>
          <w:tcPr>
            <w:tcW w:w="2835" w:type="dxa"/>
          </w:tcPr>
          <w:p w14:paraId="5C4000BD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CD8" w14:paraId="2B8149EB" w14:textId="77777777" w:rsidTr="005B22EB">
        <w:trPr>
          <w:trHeight w:val="567"/>
        </w:trPr>
        <w:tc>
          <w:tcPr>
            <w:tcW w:w="421" w:type="dxa"/>
          </w:tcPr>
          <w:p w14:paraId="45F963DC" w14:textId="56BAA4C7" w:rsidR="00322CD8" w:rsidRDefault="00A03D4B" w:rsidP="000B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22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Align w:val="center"/>
          </w:tcPr>
          <w:p w14:paraId="0B78C0D2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Balaton Regina Hanna</w:t>
            </w:r>
          </w:p>
        </w:tc>
        <w:tc>
          <w:tcPr>
            <w:tcW w:w="2976" w:type="dxa"/>
            <w:vAlign w:val="center"/>
          </w:tcPr>
          <w:p w14:paraId="328A0039" w14:textId="333131EC" w:rsidR="00322CD8" w:rsidRPr="009E6A63" w:rsidRDefault="009E6A63" w:rsidP="000B6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reginahanna@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hotmail</w:t>
            </w:r>
            <w:r w:rsidRPr="009E6A63">
              <w:rPr>
                <w:rFonts w:ascii="Times New Roman" w:hAnsi="Times New Roman" w:cs="Times New Roman"/>
                <w:sz w:val="18"/>
                <w:szCs w:val="18"/>
              </w:rPr>
              <w:t>.com</w:t>
            </w:r>
          </w:p>
        </w:tc>
        <w:tc>
          <w:tcPr>
            <w:tcW w:w="2835" w:type="dxa"/>
          </w:tcPr>
          <w:p w14:paraId="73374C91" w14:textId="77777777" w:rsidR="00322CD8" w:rsidRDefault="00322CD8" w:rsidP="000B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6DFB173A" w14:textId="77777777" w:rsidTr="00AA0E8D">
        <w:trPr>
          <w:trHeight w:val="567"/>
        </w:trPr>
        <w:tc>
          <w:tcPr>
            <w:tcW w:w="421" w:type="dxa"/>
          </w:tcPr>
          <w:p w14:paraId="19FD7DF0" w14:textId="0DFE526F" w:rsidR="00916D06" w:rsidRDefault="00A03D4B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6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2CD51131" w14:textId="3E193049" w:rsidR="00DD01CA" w:rsidRDefault="00DD01CA" w:rsidP="00DD01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Lisztes Lázár</w:t>
            </w:r>
          </w:p>
        </w:tc>
        <w:tc>
          <w:tcPr>
            <w:tcW w:w="2976" w:type="dxa"/>
            <w:vAlign w:val="center"/>
          </w:tcPr>
          <w:p w14:paraId="050156B4" w14:textId="14B90C73" w:rsidR="00916D06" w:rsidRPr="009E6A63" w:rsidRDefault="005B4213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213">
              <w:rPr>
                <w:rFonts w:ascii="Times New Roman" w:hAnsi="Times New Roman" w:cs="Times New Roman"/>
                <w:sz w:val="18"/>
                <w:szCs w:val="18"/>
              </w:rPr>
              <w:t>lazar.lisztes@gmail.com</w:t>
            </w:r>
          </w:p>
        </w:tc>
        <w:tc>
          <w:tcPr>
            <w:tcW w:w="2835" w:type="dxa"/>
          </w:tcPr>
          <w:p w14:paraId="1F67D8F6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375C937E" w14:textId="77777777" w:rsidTr="00AA0E8D">
        <w:trPr>
          <w:trHeight w:val="567"/>
        </w:trPr>
        <w:tc>
          <w:tcPr>
            <w:tcW w:w="421" w:type="dxa"/>
          </w:tcPr>
          <w:p w14:paraId="54B6FF4F" w14:textId="3C7EAF16" w:rsidR="00916D06" w:rsidRDefault="00A03D4B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6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0B6D61A1" w14:textId="072E0390" w:rsidR="00916D06" w:rsidRDefault="00DD01CA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File Bernát</w:t>
            </w:r>
          </w:p>
        </w:tc>
        <w:tc>
          <w:tcPr>
            <w:tcW w:w="2976" w:type="dxa"/>
            <w:vAlign w:val="center"/>
          </w:tcPr>
          <w:p w14:paraId="7E470E7D" w14:textId="32E9CD50" w:rsidR="00916D06" w:rsidRPr="009E6A63" w:rsidRDefault="005B4213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213">
              <w:rPr>
                <w:rFonts w:ascii="Times New Roman" w:hAnsi="Times New Roman" w:cs="Times New Roman"/>
                <w:sz w:val="18"/>
                <w:szCs w:val="18"/>
              </w:rPr>
              <w:t>filebernat2002@gmail.com</w:t>
            </w:r>
          </w:p>
        </w:tc>
        <w:tc>
          <w:tcPr>
            <w:tcW w:w="2835" w:type="dxa"/>
          </w:tcPr>
          <w:p w14:paraId="0703C9AD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38282D01" w14:textId="77777777" w:rsidTr="00AA0E8D">
        <w:trPr>
          <w:trHeight w:val="567"/>
        </w:trPr>
        <w:tc>
          <w:tcPr>
            <w:tcW w:w="421" w:type="dxa"/>
          </w:tcPr>
          <w:p w14:paraId="7593119A" w14:textId="6AE82F6E" w:rsidR="00916D06" w:rsidRDefault="00A03D4B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6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26173011" w14:textId="7E0D2984" w:rsidR="00916D06" w:rsidRDefault="00DD01CA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Major Dávid</w:t>
            </w:r>
          </w:p>
        </w:tc>
        <w:tc>
          <w:tcPr>
            <w:tcW w:w="2976" w:type="dxa"/>
            <w:vAlign w:val="center"/>
          </w:tcPr>
          <w:p w14:paraId="629BBE09" w14:textId="6A01F29B" w:rsidR="00916D06" w:rsidRPr="009E6A63" w:rsidRDefault="005B4213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213">
              <w:rPr>
                <w:rFonts w:ascii="Times New Roman" w:hAnsi="Times New Roman" w:cs="Times New Roman"/>
                <w:sz w:val="18"/>
                <w:szCs w:val="18"/>
              </w:rPr>
              <w:t>majord70@gmail.com</w:t>
            </w:r>
          </w:p>
        </w:tc>
        <w:tc>
          <w:tcPr>
            <w:tcW w:w="2835" w:type="dxa"/>
          </w:tcPr>
          <w:p w14:paraId="0BD65283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48723A3B" w14:textId="77777777" w:rsidTr="00AA0E8D">
        <w:trPr>
          <w:trHeight w:val="567"/>
        </w:trPr>
        <w:tc>
          <w:tcPr>
            <w:tcW w:w="421" w:type="dxa"/>
          </w:tcPr>
          <w:p w14:paraId="785348CA" w14:textId="40A15679" w:rsidR="00916D06" w:rsidRDefault="00A03D4B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16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2E1C6DE3" w14:textId="0976AE34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13B064BA" w14:textId="7BC4C5BF" w:rsidR="00916D06" w:rsidRPr="009E6A63" w:rsidRDefault="00916D06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114DD14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D06" w14:paraId="60AC5B3E" w14:textId="77777777" w:rsidTr="00AA0E8D">
        <w:trPr>
          <w:trHeight w:val="567"/>
        </w:trPr>
        <w:tc>
          <w:tcPr>
            <w:tcW w:w="421" w:type="dxa"/>
          </w:tcPr>
          <w:p w14:paraId="6130CDE9" w14:textId="1135972D" w:rsidR="00916D06" w:rsidRDefault="00A03D4B" w:rsidP="00916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16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285853BD" w14:textId="080523DE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5F91494F" w14:textId="6354C582" w:rsidR="00916D06" w:rsidRPr="009E6A63" w:rsidRDefault="00916D06" w:rsidP="00916D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3B638C2" w14:textId="77777777" w:rsidR="00916D06" w:rsidRDefault="00916D06" w:rsidP="0091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354186" w14:textId="77777777" w:rsidR="00322CD8" w:rsidRPr="00DC7396" w:rsidRDefault="00322CD8" w:rsidP="00322C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2ABB4D" w14:textId="40ED7A8B" w:rsidR="00322CD8" w:rsidRDefault="007D4D03" w:rsidP="00322CD8">
      <w:pPr>
        <w:ind w:left="504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183098C" w14:textId="4B124502" w:rsidR="005B22EB" w:rsidRPr="005B22EB" w:rsidRDefault="005B22EB" w:rsidP="005B22EB">
      <w:pPr>
        <w:rPr>
          <w:sz w:val="23"/>
          <w:szCs w:val="23"/>
        </w:rPr>
      </w:pPr>
    </w:p>
    <w:p w14:paraId="16EE2F07" w14:textId="4A8ED617" w:rsidR="005B22EB" w:rsidRPr="005B22EB" w:rsidRDefault="005B22EB" w:rsidP="005B22EB">
      <w:pPr>
        <w:rPr>
          <w:sz w:val="23"/>
          <w:szCs w:val="23"/>
        </w:rPr>
      </w:pPr>
    </w:p>
    <w:p w14:paraId="64B8132F" w14:textId="04C4E252" w:rsidR="005B22EB" w:rsidRPr="005B22EB" w:rsidRDefault="005B22EB" w:rsidP="005B22EB">
      <w:pPr>
        <w:rPr>
          <w:sz w:val="23"/>
          <w:szCs w:val="23"/>
        </w:rPr>
      </w:pPr>
    </w:p>
    <w:p w14:paraId="102B1B04" w14:textId="60B816E8" w:rsidR="005B22EB" w:rsidRDefault="005B22EB" w:rsidP="005B22EB"/>
    <w:p w14:paraId="1153B3CD" w14:textId="53257A11" w:rsidR="005B22EB" w:rsidRPr="005B22EB" w:rsidRDefault="005B22EB" w:rsidP="005B22EB">
      <w:pPr>
        <w:tabs>
          <w:tab w:val="left" w:pos="3516"/>
        </w:tabs>
        <w:rPr>
          <w:sz w:val="23"/>
          <w:szCs w:val="23"/>
        </w:rPr>
      </w:pPr>
      <w:r>
        <w:rPr>
          <w:sz w:val="23"/>
          <w:szCs w:val="23"/>
        </w:rPr>
        <w:tab/>
      </w:r>
    </w:p>
    <w:sectPr w:rsidR="005B22EB" w:rsidRPr="005B22EB" w:rsidSect="00322CD8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1417" w:right="1417" w:bottom="1417" w:left="1417" w:header="720" w:footer="11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6FE06C" w14:textId="77777777" w:rsidR="00B073E1" w:rsidRDefault="00B073E1" w:rsidP="00E95B7A">
      <w:r>
        <w:separator/>
      </w:r>
    </w:p>
  </w:endnote>
  <w:endnote w:type="continuationSeparator" w:id="0">
    <w:p w14:paraId="5D003A5D" w14:textId="77777777" w:rsidR="00B073E1" w:rsidRDefault="00B073E1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CD6A1" w14:textId="77777777" w:rsidR="00322CD8" w:rsidRDefault="00322CD8" w:rsidP="00322CD8">
    <w:pPr>
      <w:pStyle w:val="llb"/>
      <w:ind w:left="284"/>
      <w:jc w:val="center"/>
      <w:rPr>
        <w:color w:val="BFBFBF" w:themeColor="background1" w:themeShade="BF"/>
      </w:rPr>
    </w:pPr>
  </w:p>
  <w:p w14:paraId="1A913E84" w14:textId="148CAD7F" w:rsidR="007D4D03" w:rsidRPr="001A4319" w:rsidRDefault="005B22EB" w:rsidP="002F0E1A">
    <w:pPr>
      <w:pStyle w:val="llb"/>
      <w:tabs>
        <w:tab w:val="clear" w:pos="4703"/>
        <w:tab w:val="center" w:pos="4536"/>
      </w:tabs>
      <w:ind w:left="284"/>
      <w:jc w:val="center"/>
      <w:rPr>
        <w:color w:val="BFBFBF" w:themeColor="background1" w:themeShade="BF"/>
      </w:rPr>
    </w:pPr>
    <w:r w:rsidRPr="001A4319">
      <w:rPr>
        <w:noProof/>
        <w:color w:val="BFBFBF" w:themeColor="background1" w:themeShade="BF"/>
        <w:lang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108C834" wp14:editId="436DFCA1">
              <wp:simplePos x="0" y="0"/>
              <wp:positionH relativeFrom="page">
                <wp:posOffset>1828800</wp:posOffset>
              </wp:positionH>
              <wp:positionV relativeFrom="paragraph">
                <wp:posOffset>472440</wp:posOffset>
              </wp:positionV>
              <wp:extent cx="5069840" cy="365760"/>
              <wp:effectExtent l="0" t="0" r="16510" b="1524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6984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782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187"/>
                            <w:gridCol w:w="3544"/>
                          </w:tblGrid>
                          <w:tr w:rsidR="007D4D03" w14:paraId="4FCEF248" w14:textId="77777777" w:rsidTr="005B22EB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E5F88CF" w14:textId="77777777" w:rsidR="007D4D03" w:rsidRDefault="007D4D0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 Székesfehérvár,</w:t>
                                </w:r>
                              </w:p>
                            </w:tc>
                            <w:tc>
                              <w:tcPr>
                                <w:tcW w:w="3187" w:type="dxa"/>
                              </w:tcPr>
                              <w:p w14:paraId="221038F4" w14:textId="2FC16190" w:rsidR="007D4D03" w:rsidRDefault="007D4D03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4" w:type="dxa"/>
                              </w:tcPr>
                              <w:p w14:paraId="6365B49E" w14:textId="7774BA4A" w:rsidR="007D4D03" w:rsidRDefault="00000000" w:rsidP="00974D2F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="00974D2F" w:rsidRPr="00164833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szakkollegium@amk.uni-obuda.hu</w:t>
                                  </w:r>
                                </w:hyperlink>
                              </w:p>
                            </w:tc>
                          </w:tr>
                          <w:tr w:rsidR="007D4D03" w14:paraId="3616FB56" w14:textId="77777777" w:rsidTr="005B22EB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513188AD" w14:textId="0F827FF8" w:rsidR="007D4D03" w:rsidRDefault="00322CD8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Pirosalma utca 1-3</w:t>
                                </w:r>
                                <w:r w:rsidR="007D4D0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187" w:type="dxa"/>
                              </w:tcPr>
                              <w:p w14:paraId="74552A7D" w14:textId="28C898CC" w:rsidR="007D4D03" w:rsidRDefault="002F0E1A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(22) 200-412</w:t>
                                </w:r>
                              </w:p>
                            </w:tc>
                            <w:tc>
                              <w:tcPr>
                                <w:tcW w:w="3544" w:type="dxa"/>
                              </w:tcPr>
                              <w:p w14:paraId="024BEEDB" w14:textId="77777777" w:rsidR="007D4D03" w:rsidRDefault="00000000" w:rsidP="00974D2F">
                                <w:pPr>
                                  <w:spacing w:line="165" w:lineRule="exact"/>
                                  <w:ind w:left="-3"/>
                                  <w:jc w:val="center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7D4D0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AB4D96E" w14:textId="77777777" w:rsidR="007D4D03" w:rsidRDefault="007D4D03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8C8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2in;margin-top:37.2pt;width:399.2pt;height:28.8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8782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187"/>
                      <w:gridCol w:w="3544"/>
                    </w:tblGrid>
                    <w:tr w:rsidR="007D4D03" w14:paraId="4FCEF248" w14:textId="77777777" w:rsidTr="005B22EB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E5F88CF" w14:textId="77777777" w:rsidR="007D4D03" w:rsidRDefault="007D4D0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 Székesfehérvár,</w:t>
                          </w:r>
                        </w:p>
                      </w:tc>
                      <w:tc>
                        <w:tcPr>
                          <w:tcW w:w="3187" w:type="dxa"/>
                        </w:tcPr>
                        <w:p w14:paraId="221038F4" w14:textId="2FC16190" w:rsidR="007D4D03" w:rsidRDefault="007D4D03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544" w:type="dxa"/>
                        </w:tcPr>
                        <w:p w14:paraId="6365B49E" w14:textId="7774BA4A" w:rsidR="007D4D03" w:rsidRDefault="00000000" w:rsidP="00974D2F">
                          <w:pPr>
                            <w:spacing w:before="19"/>
                            <w:rPr>
                              <w:sz w:val="15"/>
                            </w:rPr>
                          </w:pPr>
                          <w:hyperlink r:id="rId3" w:history="1">
                            <w:r w:rsidR="00974D2F" w:rsidRPr="00164833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szakkollegium@amk.uni-obuda.hu</w:t>
                            </w:r>
                          </w:hyperlink>
                        </w:p>
                      </w:tc>
                    </w:tr>
                    <w:tr w:rsidR="007D4D03" w14:paraId="3616FB56" w14:textId="77777777" w:rsidTr="005B22EB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513188AD" w14:textId="0F827FF8" w:rsidR="007D4D03" w:rsidRDefault="00322CD8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Pirosalma utca 1-3</w:t>
                          </w:r>
                          <w:r w:rsidR="007D4D03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3187" w:type="dxa"/>
                        </w:tcPr>
                        <w:p w14:paraId="74552A7D" w14:textId="28C898CC" w:rsidR="007D4D03" w:rsidRDefault="002F0E1A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(22) 200-412</w:t>
                          </w:r>
                        </w:p>
                      </w:tc>
                      <w:tc>
                        <w:tcPr>
                          <w:tcW w:w="3544" w:type="dxa"/>
                        </w:tcPr>
                        <w:p w14:paraId="024BEEDB" w14:textId="77777777" w:rsidR="007D4D03" w:rsidRDefault="00000000" w:rsidP="00974D2F">
                          <w:pPr>
                            <w:spacing w:line="165" w:lineRule="exact"/>
                            <w:ind w:left="-3"/>
                            <w:jc w:val="center"/>
                            <w:rPr>
                              <w:sz w:val="15"/>
                            </w:rPr>
                          </w:pPr>
                          <w:hyperlink r:id="rId4">
                            <w:r w:rsidR="007D4D03">
                              <w:rPr>
                                <w:color w:val="152950"/>
                                <w:w w:val="105"/>
                                <w:sz w:val="15"/>
                              </w:rPr>
                              <w:t>amk.uni-obuda.hu</w:t>
                            </w:r>
                          </w:hyperlink>
                        </w:p>
                      </w:tc>
                    </w:tr>
                  </w:tbl>
                  <w:p w14:paraId="2AB4D96E" w14:textId="77777777" w:rsidR="007D4D03" w:rsidRDefault="007D4D03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F0E1A" w:rsidRPr="001A4319">
      <w:rPr>
        <w:noProof/>
      </w:rPr>
      <w:drawing>
        <wp:anchor distT="0" distB="0" distL="114300" distR="114300" simplePos="0" relativeHeight="251660288" behindDoc="1" locked="0" layoutInCell="1" allowOverlap="1" wp14:anchorId="455FF1C2" wp14:editId="6541499F">
          <wp:simplePos x="0" y="0"/>
          <wp:positionH relativeFrom="column">
            <wp:posOffset>2095589</wp:posOffset>
          </wp:positionH>
          <wp:positionV relativeFrom="paragraph">
            <wp:posOffset>220980</wp:posOffset>
          </wp:positionV>
          <wp:extent cx="2019300" cy="328723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328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E1A" w:rsidRPr="001A4319">
      <w:rPr>
        <w:noProof/>
        <w:color w:val="BFBFBF" w:themeColor="background1" w:themeShade="BF"/>
        <w:lang w:bidi="ar-SA"/>
      </w:rPr>
      <w:drawing>
        <wp:anchor distT="0" distB="0" distL="0" distR="0" simplePos="0" relativeHeight="251656192" behindDoc="0" locked="0" layoutInCell="1" allowOverlap="1" wp14:anchorId="5E2132AD" wp14:editId="47A8ACF9">
          <wp:simplePos x="0" y="0"/>
          <wp:positionH relativeFrom="page">
            <wp:posOffset>944880</wp:posOffset>
          </wp:positionH>
          <wp:positionV relativeFrom="paragraph">
            <wp:posOffset>382270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4319" w:rsidRPr="001A4319">
      <w:rPr>
        <w:color w:val="BFBFBF" w:themeColor="background1" w:themeShade="BF"/>
      </w:rPr>
      <w:t>A program a Mikoviny Szakkollégium NTP-SZKOLL-2</w:t>
    </w:r>
    <w:r w:rsidR="004D4874">
      <w:rPr>
        <w:color w:val="BFBFBF" w:themeColor="background1" w:themeShade="BF"/>
      </w:rPr>
      <w:t>3</w:t>
    </w:r>
    <w:r w:rsidR="001A4319" w:rsidRPr="001A4319">
      <w:rPr>
        <w:color w:val="BFBFBF" w:themeColor="background1" w:themeShade="BF"/>
      </w:rPr>
      <w:t>-00</w:t>
    </w:r>
    <w:r w:rsidR="004D4874">
      <w:rPr>
        <w:color w:val="BFBFBF" w:themeColor="background1" w:themeShade="BF"/>
      </w:rPr>
      <w:t>29</w:t>
    </w:r>
    <w:r w:rsidR="001A4319" w:rsidRPr="001A4319">
      <w:rPr>
        <w:color w:val="BFBFBF" w:themeColor="background1" w:themeShade="BF"/>
      </w:rPr>
      <w:t xml:space="preserve"> pályázatából valósul meg.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D2CF0" w14:textId="77777777" w:rsidR="00B073E1" w:rsidRDefault="00B073E1" w:rsidP="00E95B7A">
      <w:r>
        <w:separator/>
      </w:r>
    </w:p>
  </w:footnote>
  <w:footnote w:type="continuationSeparator" w:id="0">
    <w:p w14:paraId="2EEDB895" w14:textId="77777777" w:rsidR="00B073E1" w:rsidRDefault="00B073E1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F6180" w14:textId="77777777" w:rsidR="007D4D03" w:rsidRDefault="007D4D03">
    <w:pPr>
      <w:pStyle w:val="lfej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D9B7770" wp14:editId="004203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C18E0" w14:textId="6AAA9511" w:rsidR="007D4D03" w:rsidRDefault="00322CD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8DB44B" wp14:editId="365F9EA5">
              <wp:simplePos x="0" y="0"/>
              <wp:positionH relativeFrom="column">
                <wp:posOffset>3314065</wp:posOffset>
              </wp:positionH>
              <wp:positionV relativeFrom="paragraph">
                <wp:posOffset>198120</wp:posOffset>
              </wp:positionV>
              <wp:extent cx="2423160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316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5B7662" w14:textId="6C064C33" w:rsidR="007D4D03" w:rsidRPr="00B93E83" w:rsidRDefault="007D4D03" w:rsidP="00322CD8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152950"/>
                              <w:w w:val="110"/>
                            </w:rPr>
                          </w:pPr>
                          <w:r w:rsidRPr="00B93E83">
                            <w:rPr>
                              <w:rFonts w:ascii="Times New Roman" w:hAnsi="Times New Roman" w:cs="Times New Roman"/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  <w:p w14:paraId="48A64081" w14:textId="18A1DCE4" w:rsidR="00322CD8" w:rsidRPr="007435C8" w:rsidRDefault="00322CD8" w:rsidP="00322CD8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 w:rsidRPr="00B93E83">
                            <w:rPr>
                              <w:rFonts w:ascii="Times New Roman" w:hAnsi="Times New Roman" w:cs="Times New Roman"/>
                              <w:color w:val="152950"/>
                              <w:w w:val="110"/>
                            </w:rPr>
                            <w:t>Mikoviny Sámuel Szakkollégium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DB44B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60.95pt;margin-top:15.6pt;width:190.8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" filled="f" stroked="f" strokeweight=".5pt">
              <v:textbox>
                <w:txbxContent>
                  <w:p w14:paraId="425B7662" w14:textId="6C064C33" w:rsidR="007D4D03" w:rsidRPr="00B93E83" w:rsidRDefault="007D4D03" w:rsidP="00322CD8">
                    <w:pPr>
                      <w:jc w:val="right"/>
                      <w:rPr>
                        <w:rFonts w:ascii="Times New Roman" w:hAnsi="Times New Roman" w:cs="Times New Roman"/>
                        <w:color w:val="152950"/>
                        <w:w w:val="110"/>
                      </w:rPr>
                    </w:pPr>
                    <w:r w:rsidRPr="00B93E83">
                      <w:rPr>
                        <w:rFonts w:ascii="Times New Roman" w:hAnsi="Times New Roman" w:cs="Times New Roman"/>
                        <w:color w:val="152950"/>
                        <w:w w:val="110"/>
                      </w:rPr>
                      <w:t>Alba Regia Műszaki Kar</w:t>
                    </w:r>
                  </w:p>
                  <w:p w14:paraId="48A64081" w14:textId="18A1DCE4" w:rsidR="00322CD8" w:rsidRPr="007435C8" w:rsidRDefault="00322CD8" w:rsidP="00322CD8">
                    <w:pPr>
                      <w:jc w:val="right"/>
                      <w:rPr>
                        <w:color w:val="152950"/>
                      </w:rPr>
                    </w:pPr>
                    <w:r w:rsidRPr="00B93E83">
                      <w:rPr>
                        <w:rFonts w:ascii="Times New Roman" w:hAnsi="Times New Roman" w:cs="Times New Roman"/>
                        <w:color w:val="152950"/>
                        <w:w w:val="110"/>
                      </w:rPr>
                      <w:t>Mikoviny Sámuel Szakkollégium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61AA2A" wp14:editId="4963CA0C">
              <wp:simplePos x="0" y="0"/>
              <wp:positionH relativeFrom="column">
                <wp:posOffset>2540</wp:posOffset>
              </wp:positionH>
              <wp:positionV relativeFrom="paragraph">
                <wp:posOffset>0</wp:posOffset>
              </wp:positionV>
              <wp:extent cx="2245360" cy="1098550"/>
              <wp:effectExtent l="0" t="0" r="0" b="635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536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622BB9" w14:textId="77777777" w:rsidR="007D4D03" w:rsidRDefault="007D4D03" w:rsidP="00322CD8">
                          <w:pPr>
                            <w:ind w:left="-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1AA2A" id="Text Box 70" o:spid="_x0000_s1027" type="#_x0000_t202" style="position:absolute;margin-left:.2pt;margin-top:0;width:176.8pt;height:8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" filled="f" stroked="f" strokeweight=".5pt">
              <v:textbox>
                <w:txbxContent>
                  <w:p w14:paraId="34622BB9" w14:textId="77777777" w:rsidR="007D4D03" w:rsidRDefault="007D4D03" w:rsidP="00322CD8">
                    <w:pPr>
                      <w:ind w:left="-142"/>
                    </w:pPr>
                  </w:p>
                </w:txbxContent>
              </v:textbox>
            </v:shape>
          </w:pict>
        </mc:Fallback>
      </mc:AlternateContent>
    </w:r>
    <w:r w:rsidR="001A4319">
      <w:rPr>
        <w:noProof/>
      </w:rPr>
      <w:drawing>
        <wp:anchor distT="0" distB="0" distL="114300" distR="114300" simplePos="0" relativeHeight="251654144" behindDoc="1" locked="0" layoutInCell="0" allowOverlap="1" wp14:anchorId="2F56D1EE" wp14:editId="17E495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768096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22"/>
                  <a:stretch/>
                </pic:blipFill>
                <pic:spPr bwMode="auto">
                  <a:xfrm>
                    <a:off x="0" y="0"/>
                    <a:ext cx="6235700" cy="7680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D03">
      <w:rPr>
        <w:noProof/>
        <w:lang w:bidi="ar-SA"/>
      </w:rPr>
      <w:drawing>
        <wp:inline distT="0" distB="0" distL="0" distR="0" wp14:anchorId="1B7CC036" wp14:editId="7C2CCD2B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3344C8" w14:textId="77777777" w:rsidR="007D4D03" w:rsidRDefault="007D4D03">
    <w:pPr>
      <w:pStyle w:val="lfej"/>
    </w:pPr>
  </w:p>
  <w:p w14:paraId="39E28CB7" w14:textId="2A1046EF" w:rsidR="007D4D03" w:rsidRDefault="007D4D0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70903" w14:textId="77777777" w:rsidR="007D4D03" w:rsidRDefault="00000000">
    <w:pPr>
      <w:pStyle w:val="lfej"/>
    </w:pPr>
    <w:r>
      <w:rPr>
        <w:noProof/>
      </w:rPr>
      <w:pict w14:anchorId="783C7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168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20637"/>
    <w:multiLevelType w:val="hybridMultilevel"/>
    <w:tmpl w:val="2C4A85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C7345"/>
    <w:multiLevelType w:val="hybridMultilevel"/>
    <w:tmpl w:val="937EB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17DC9"/>
    <w:multiLevelType w:val="hybridMultilevel"/>
    <w:tmpl w:val="D54676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548472">
    <w:abstractNumId w:val="0"/>
  </w:num>
  <w:num w:numId="2" w16cid:durableId="404113317">
    <w:abstractNumId w:val="2"/>
  </w:num>
  <w:num w:numId="3" w16cid:durableId="558370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174DC"/>
    <w:rsid w:val="000256B8"/>
    <w:rsid w:val="000961E7"/>
    <w:rsid w:val="00116095"/>
    <w:rsid w:val="00135027"/>
    <w:rsid w:val="00157779"/>
    <w:rsid w:val="00177AC6"/>
    <w:rsid w:val="001816F8"/>
    <w:rsid w:val="001857CE"/>
    <w:rsid w:val="00196809"/>
    <w:rsid w:val="001A4319"/>
    <w:rsid w:val="00265994"/>
    <w:rsid w:val="002746E7"/>
    <w:rsid w:val="0029711C"/>
    <w:rsid w:val="002C4E45"/>
    <w:rsid w:val="002F0E1A"/>
    <w:rsid w:val="00310695"/>
    <w:rsid w:val="00322CD8"/>
    <w:rsid w:val="00344396"/>
    <w:rsid w:val="00345FFE"/>
    <w:rsid w:val="003A73DC"/>
    <w:rsid w:val="003E77D0"/>
    <w:rsid w:val="003F3DF5"/>
    <w:rsid w:val="00433A92"/>
    <w:rsid w:val="004459A6"/>
    <w:rsid w:val="004D4874"/>
    <w:rsid w:val="004D7355"/>
    <w:rsid w:val="004D76F1"/>
    <w:rsid w:val="00523BA3"/>
    <w:rsid w:val="00543586"/>
    <w:rsid w:val="0054702F"/>
    <w:rsid w:val="0056507F"/>
    <w:rsid w:val="005B22EB"/>
    <w:rsid w:val="005B4213"/>
    <w:rsid w:val="005D1762"/>
    <w:rsid w:val="005D7ADD"/>
    <w:rsid w:val="006368A3"/>
    <w:rsid w:val="00643F0F"/>
    <w:rsid w:val="00645197"/>
    <w:rsid w:val="0066292C"/>
    <w:rsid w:val="006B6C01"/>
    <w:rsid w:val="006E3490"/>
    <w:rsid w:val="006E44EA"/>
    <w:rsid w:val="007435C8"/>
    <w:rsid w:val="007575BE"/>
    <w:rsid w:val="00783AED"/>
    <w:rsid w:val="00786421"/>
    <w:rsid w:val="007965A9"/>
    <w:rsid w:val="00796999"/>
    <w:rsid w:val="007C15D0"/>
    <w:rsid w:val="007D4D03"/>
    <w:rsid w:val="008C2A34"/>
    <w:rsid w:val="008D3A99"/>
    <w:rsid w:val="00916D06"/>
    <w:rsid w:val="00932202"/>
    <w:rsid w:val="00967384"/>
    <w:rsid w:val="00971437"/>
    <w:rsid w:val="00974D2F"/>
    <w:rsid w:val="009C0979"/>
    <w:rsid w:val="009C2F1D"/>
    <w:rsid w:val="009E6A63"/>
    <w:rsid w:val="00A03D4B"/>
    <w:rsid w:val="00A15973"/>
    <w:rsid w:val="00A22DF2"/>
    <w:rsid w:val="00A352FF"/>
    <w:rsid w:val="00A72718"/>
    <w:rsid w:val="00A926F3"/>
    <w:rsid w:val="00AE4E87"/>
    <w:rsid w:val="00AF20F6"/>
    <w:rsid w:val="00B073E1"/>
    <w:rsid w:val="00B17AE6"/>
    <w:rsid w:val="00B218C7"/>
    <w:rsid w:val="00B360AB"/>
    <w:rsid w:val="00B56CA3"/>
    <w:rsid w:val="00B57EA7"/>
    <w:rsid w:val="00B93E83"/>
    <w:rsid w:val="00BB4CED"/>
    <w:rsid w:val="00BC0068"/>
    <w:rsid w:val="00C02E58"/>
    <w:rsid w:val="00C243B7"/>
    <w:rsid w:val="00C51A42"/>
    <w:rsid w:val="00C61A75"/>
    <w:rsid w:val="00CC6A7C"/>
    <w:rsid w:val="00D02F0D"/>
    <w:rsid w:val="00D03795"/>
    <w:rsid w:val="00D300EB"/>
    <w:rsid w:val="00D36E7E"/>
    <w:rsid w:val="00D527BD"/>
    <w:rsid w:val="00D638D2"/>
    <w:rsid w:val="00D74952"/>
    <w:rsid w:val="00DA5339"/>
    <w:rsid w:val="00DD01CA"/>
    <w:rsid w:val="00E12EF9"/>
    <w:rsid w:val="00E2053F"/>
    <w:rsid w:val="00E33789"/>
    <w:rsid w:val="00E74CF9"/>
    <w:rsid w:val="00E822A7"/>
    <w:rsid w:val="00E95B7A"/>
    <w:rsid w:val="00EE71B4"/>
    <w:rsid w:val="00F075E6"/>
    <w:rsid w:val="00F179A4"/>
    <w:rsid w:val="00F54288"/>
    <w:rsid w:val="00FA2DE8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3B1215"/>
  <w15:docId w15:val="{11133FD4-D21A-432D-9B79-8988714C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34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Default">
    <w:name w:val="Default"/>
    <w:rsid w:val="007D4D0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uiPriority w:val="10"/>
    <w:qFormat/>
    <w:rsid w:val="001A4319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CmChar">
    <w:name w:val="Cím Char"/>
    <w:basedOn w:val="Bekezdsalapbettpusa"/>
    <w:link w:val="Cm"/>
    <w:uiPriority w:val="10"/>
    <w:rsid w:val="001A4319"/>
    <w:rPr>
      <w:rFonts w:asciiTheme="majorHAnsi" w:eastAsiaTheme="majorEastAsia" w:hAnsiTheme="majorHAnsi" w:cstheme="majorBidi"/>
      <w:spacing w:val="-10"/>
      <w:kern w:val="28"/>
      <w:sz w:val="56"/>
      <w:szCs w:val="56"/>
      <w:lang w:val="hu-HU"/>
    </w:rPr>
  </w:style>
  <w:style w:type="paragraph" w:styleId="Alcm">
    <w:name w:val="Subtitle"/>
    <w:basedOn w:val="Norml"/>
    <w:next w:val="Norml"/>
    <w:link w:val="AlcmChar"/>
    <w:uiPriority w:val="11"/>
    <w:qFormat/>
    <w:rsid w:val="001A431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1A4319"/>
    <w:rPr>
      <w:rFonts w:eastAsiaTheme="minorEastAsia"/>
      <w:color w:val="5A5A5A" w:themeColor="text1" w:themeTint="A5"/>
      <w:spacing w:val="15"/>
      <w:lang w:val="hu-HU" w:eastAsia="hu-HU" w:bidi="hu-HU"/>
    </w:rPr>
  </w:style>
  <w:style w:type="table" w:styleId="Rcsostblzat">
    <w:name w:val="Table Grid"/>
    <w:basedOn w:val="Normltblzat"/>
    <w:uiPriority w:val="39"/>
    <w:rsid w:val="00322CD8"/>
    <w:pPr>
      <w:widowControl/>
      <w:autoSpaceDE/>
      <w:autoSpaceDN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iemeltidzet">
    <w:name w:val="Intense Quote"/>
    <w:basedOn w:val="Norml"/>
    <w:next w:val="Norml"/>
    <w:link w:val="KiemeltidzetChar"/>
    <w:uiPriority w:val="30"/>
    <w:qFormat/>
    <w:rsid w:val="00322CD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22CD8"/>
    <w:rPr>
      <w:rFonts w:ascii="Arial" w:eastAsia="Arial" w:hAnsi="Arial" w:cs="Arial"/>
      <w:i/>
      <w:iCs/>
      <w:color w:val="4F81BD" w:themeColor="accent1"/>
      <w:lang w:val="hu-HU" w:eastAsia="hu-HU" w:bidi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974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9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5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5996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1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69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90804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693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76149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3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8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417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59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70193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1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akkollegium@amk.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szakkollegium@amk.uni-obuda.hu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emf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266</Words>
  <Characters>1837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Balaton Regina Hanna</cp:lastModifiedBy>
  <cp:revision>60</cp:revision>
  <cp:lastPrinted>2022-11-23T12:35:00Z</cp:lastPrinted>
  <dcterms:created xsi:type="dcterms:W3CDTF">2022-07-24T07:18:00Z</dcterms:created>
  <dcterms:modified xsi:type="dcterms:W3CDTF">2024-09-19T08:23:00Z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